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FE69" w14:textId="1142028E" w:rsidR="000A677D" w:rsidRPr="00640711" w:rsidRDefault="000A677D" w:rsidP="004A16DD">
      <w:pPr>
        <w:rPr>
          <w:b/>
        </w:rPr>
      </w:pPr>
      <w:r w:rsidRPr="00640711">
        <w:rPr>
          <w:b/>
        </w:rPr>
        <w:t>Student Research Assistant Expectations</w:t>
      </w:r>
      <w:r w:rsidR="004A16DD" w:rsidRPr="00640711">
        <w:rPr>
          <w:b/>
        </w:rPr>
        <w:t xml:space="preserve"> 2020-2021</w:t>
      </w:r>
    </w:p>
    <w:p w14:paraId="1F0F7BB5" w14:textId="1E18A26D" w:rsidR="004A16DD" w:rsidRPr="00640711" w:rsidRDefault="004A16DD">
      <w:pPr>
        <w:rPr>
          <w:b/>
        </w:rPr>
      </w:pPr>
      <w:r w:rsidRPr="00640711">
        <w:rPr>
          <w:b/>
        </w:rPr>
        <w:t>Ucross High Plains Stewardship Initiative at YSE</w:t>
      </w:r>
    </w:p>
    <w:p w14:paraId="321BF069" w14:textId="74E2CA8D" w:rsidR="004A16DD" w:rsidRDefault="004A16DD"/>
    <w:p w14:paraId="3B817E55" w14:textId="03F5F854" w:rsidR="004A16DD" w:rsidRDefault="004A16DD">
      <w:r>
        <w:t>Thank you for your interest in being a research assistant with us! Below are some of the general expectations associated with being a research assistant:</w:t>
      </w:r>
    </w:p>
    <w:p w14:paraId="66DFBF7A" w14:textId="01D87B89" w:rsidR="004A16DD" w:rsidRDefault="004A16DD"/>
    <w:p w14:paraId="6907D99C" w14:textId="1D27D394" w:rsidR="004A16DD" w:rsidRPr="00BD4C93" w:rsidRDefault="004A16DD">
      <w:pPr>
        <w:rPr>
          <w:b/>
          <w:bCs/>
        </w:rPr>
      </w:pPr>
      <w:r w:rsidRPr="00BD4C93">
        <w:rPr>
          <w:b/>
          <w:bCs/>
        </w:rPr>
        <w:t>Fall 2020</w:t>
      </w:r>
    </w:p>
    <w:p w14:paraId="7E84457E" w14:textId="6C441A90" w:rsidR="005B67CB" w:rsidRDefault="000A677D" w:rsidP="000A677D">
      <w:pPr>
        <w:pStyle w:val="ListParagraph"/>
        <w:numPr>
          <w:ilvl w:val="0"/>
          <w:numId w:val="1"/>
        </w:numPr>
      </w:pPr>
      <w:r>
        <w:t xml:space="preserve">Commit 3-5 hours a week </w:t>
      </w:r>
      <w:r w:rsidR="005B67CB">
        <w:t>working on project</w:t>
      </w:r>
      <w:r w:rsidR="00640711">
        <w:t xml:space="preserve"> and submitting timecards weekly (by Monday at 8am).</w:t>
      </w:r>
    </w:p>
    <w:p w14:paraId="0BBBFF2D" w14:textId="7CB0B3A4" w:rsidR="003E19AA" w:rsidRDefault="003E19AA" w:rsidP="003E19AA">
      <w:pPr>
        <w:pStyle w:val="ListParagraph"/>
        <w:numPr>
          <w:ilvl w:val="0"/>
          <w:numId w:val="1"/>
        </w:numPr>
      </w:pPr>
      <w:r>
        <w:t xml:space="preserve">Meet with Michelle weekly in the beginning and then perhaps move to biweekly later in the year. Meet with western project partners as needed. </w:t>
      </w:r>
    </w:p>
    <w:p w14:paraId="70985D22" w14:textId="144CCC72" w:rsidR="004A16DD" w:rsidRDefault="004A16DD" w:rsidP="000A677D">
      <w:pPr>
        <w:pStyle w:val="ListParagraph"/>
        <w:numPr>
          <w:ilvl w:val="0"/>
          <w:numId w:val="1"/>
        </w:numPr>
      </w:pPr>
      <w:r>
        <w:t xml:space="preserve">Author project description and student bio to be used on the website. Example </w:t>
      </w:r>
      <w:hyperlink r:id="rId5" w:history="1">
        <w:r w:rsidRPr="004A16DD">
          <w:rPr>
            <w:rStyle w:val="Hyperlink"/>
          </w:rPr>
          <w:t>is here</w:t>
        </w:r>
      </w:hyperlink>
      <w:r>
        <w:t>.</w:t>
      </w:r>
    </w:p>
    <w:p w14:paraId="36AFFAFA" w14:textId="7475D9D2" w:rsidR="00BD4C93" w:rsidRPr="003E19AA" w:rsidRDefault="00BD4C93" w:rsidP="00BD4C93">
      <w:pPr>
        <w:pStyle w:val="ListParagraph"/>
        <w:numPr>
          <w:ilvl w:val="0"/>
          <w:numId w:val="1"/>
        </w:numPr>
      </w:pPr>
      <w:r>
        <w:t xml:space="preserve">Create 1 Instagram post to be used on the @UHPSI Instagram. This post can include photos and short comment. Due </w:t>
      </w:r>
      <w:r w:rsidRPr="003E19AA">
        <w:t xml:space="preserve">by </w:t>
      </w:r>
      <w:r w:rsidRPr="003E19AA">
        <w:rPr>
          <w:u w:val="single"/>
        </w:rPr>
        <w:t>November 9, 2020</w:t>
      </w:r>
      <w:r w:rsidRPr="003E19AA">
        <w:t xml:space="preserve"> or earlier if possible.</w:t>
      </w:r>
    </w:p>
    <w:p w14:paraId="28545A04" w14:textId="4DD44DC3" w:rsidR="00AF5DAE" w:rsidRDefault="00BD4C93" w:rsidP="00BD4C93">
      <w:pPr>
        <w:pStyle w:val="ListParagraph"/>
        <w:numPr>
          <w:ilvl w:val="0"/>
          <w:numId w:val="1"/>
        </w:numPr>
      </w:pPr>
      <w:r w:rsidRPr="003E19AA">
        <w:t xml:space="preserve">Author </w:t>
      </w:r>
      <w:r w:rsidR="004A16DD" w:rsidRPr="003E19AA">
        <w:t xml:space="preserve">1 blog post </w:t>
      </w:r>
      <w:r w:rsidR="00640711" w:rsidRPr="003E19AA">
        <w:t>by</w:t>
      </w:r>
      <w:r w:rsidR="004A16DD" w:rsidRPr="003E19AA">
        <w:t xml:space="preserve"> </w:t>
      </w:r>
      <w:r w:rsidR="004A16DD" w:rsidRPr="003E19AA">
        <w:rPr>
          <w:u w:val="single"/>
        </w:rPr>
        <w:t xml:space="preserve">December </w:t>
      </w:r>
      <w:r w:rsidR="00640711" w:rsidRPr="003E19AA">
        <w:rPr>
          <w:u w:val="single"/>
        </w:rPr>
        <w:t>7</w:t>
      </w:r>
      <w:r w:rsidR="004A16DD" w:rsidRPr="003E19AA">
        <w:rPr>
          <w:u w:val="single"/>
        </w:rPr>
        <w:t>, 2020</w:t>
      </w:r>
      <w:r w:rsidR="00640711" w:rsidRPr="003E19AA">
        <w:t>.</w:t>
      </w:r>
      <w:r w:rsidR="00640711">
        <w:t xml:space="preserve"> This post can be anything you like it to be. Often these fall blog posts are short updates (300-500 words), include a couple pictures, and </w:t>
      </w:r>
      <w:r w:rsidR="003E19AA">
        <w:t xml:space="preserve">are </w:t>
      </w:r>
      <w:r w:rsidR="00640711">
        <w:t>written using non-technical language.</w:t>
      </w:r>
      <w:r w:rsidR="003E19AA">
        <w:t xml:space="preserve"> This update could introduce your project and tell why you are excited to be working on it. </w:t>
      </w:r>
      <w:r w:rsidR="00F01445">
        <w:t xml:space="preserve">Link to blog can be </w:t>
      </w:r>
      <w:hyperlink r:id="rId6" w:history="1">
        <w:r w:rsidR="00F01445" w:rsidRPr="00F01445">
          <w:rPr>
            <w:rStyle w:val="Hyperlink"/>
          </w:rPr>
          <w:t>found here</w:t>
        </w:r>
      </w:hyperlink>
      <w:r w:rsidR="00F01445">
        <w:t>.</w:t>
      </w:r>
    </w:p>
    <w:p w14:paraId="4230CDCD" w14:textId="15B17434" w:rsidR="009C3145" w:rsidRDefault="009C3145" w:rsidP="009C3145">
      <w:pPr>
        <w:pStyle w:val="ListParagraph"/>
      </w:pPr>
    </w:p>
    <w:p w14:paraId="7B6FEF2B" w14:textId="452C4BDF" w:rsidR="005B67CB" w:rsidRPr="003E19AA" w:rsidRDefault="004A16DD">
      <w:pPr>
        <w:rPr>
          <w:b/>
          <w:bCs/>
        </w:rPr>
      </w:pPr>
      <w:r w:rsidRPr="003E19AA">
        <w:rPr>
          <w:b/>
          <w:bCs/>
        </w:rPr>
        <w:t>Spring 2021</w:t>
      </w:r>
    </w:p>
    <w:p w14:paraId="6508CFD2" w14:textId="7119D856" w:rsidR="00640711" w:rsidRDefault="00640711" w:rsidP="00640711">
      <w:pPr>
        <w:pStyle w:val="ListParagraph"/>
        <w:numPr>
          <w:ilvl w:val="0"/>
          <w:numId w:val="1"/>
        </w:numPr>
      </w:pPr>
      <w:r>
        <w:t>Commit 3-5 hours a week working on project and submitting timecards weekly (by Monday at 8am).</w:t>
      </w:r>
    </w:p>
    <w:p w14:paraId="078D4365" w14:textId="76CE98F9" w:rsidR="003E19AA" w:rsidRDefault="003E19AA" w:rsidP="003E19AA">
      <w:pPr>
        <w:pStyle w:val="ListParagraph"/>
        <w:numPr>
          <w:ilvl w:val="0"/>
          <w:numId w:val="1"/>
        </w:numPr>
      </w:pPr>
      <w:r>
        <w:t xml:space="preserve">Meet with Michelle weekly or biweekly depending on what the needs are. Meet with western project partners as needed. </w:t>
      </w:r>
    </w:p>
    <w:p w14:paraId="76C6AAC7" w14:textId="3404C2BB" w:rsidR="00BD4C93" w:rsidRDefault="00BD4C93" w:rsidP="00BD4C93">
      <w:pPr>
        <w:pStyle w:val="ListParagraph"/>
        <w:numPr>
          <w:ilvl w:val="0"/>
          <w:numId w:val="1"/>
        </w:numPr>
      </w:pPr>
      <w:r>
        <w:t xml:space="preserve">Create 1 </w:t>
      </w:r>
      <w:r w:rsidR="003E19AA">
        <w:t>Instagram</w:t>
      </w:r>
      <w:r>
        <w:t xml:space="preserve"> post to be used on the @UHPSI </w:t>
      </w:r>
      <w:r w:rsidR="003E19AA">
        <w:t>Instagram</w:t>
      </w:r>
      <w:r>
        <w:t xml:space="preserve">. This post can include photos and short comment. </w:t>
      </w:r>
      <w:r w:rsidRPr="003E19AA">
        <w:rPr>
          <w:u w:val="single"/>
        </w:rPr>
        <w:t xml:space="preserve">Due March 5, </w:t>
      </w:r>
      <w:r w:rsidR="003E19AA">
        <w:rPr>
          <w:u w:val="single"/>
        </w:rPr>
        <w:t>2</w:t>
      </w:r>
      <w:r w:rsidRPr="003E19AA">
        <w:rPr>
          <w:u w:val="single"/>
        </w:rPr>
        <w:t>021</w:t>
      </w:r>
      <w:r>
        <w:t>.</w:t>
      </w:r>
    </w:p>
    <w:p w14:paraId="5C6FD5E1" w14:textId="46983DA8" w:rsidR="00BD4C93" w:rsidRDefault="00BD4C93" w:rsidP="00BD4C93">
      <w:pPr>
        <w:pStyle w:val="ListParagraph"/>
        <w:numPr>
          <w:ilvl w:val="0"/>
          <w:numId w:val="1"/>
        </w:numPr>
      </w:pPr>
      <w:r>
        <w:t xml:space="preserve">Author 1 blog </w:t>
      </w:r>
      <w:r w:rsidRPr="003E19AA">
        <w:t xml:space="preserve">post by </w:t>
      </w:r>
      <w:r w:rsidRPr="003E19AA">
        <w:rPr>
          <w:u w:val="single"/>
        </w:rPr>
        <w:t>April 15, 2021</w:t>
      </w:r>
      <w:r w:rsidRPr="003E19AA">
        <w:t>.</w:t>
      </w:r>
      <w:r>
        <w:t xml:space="preserve"> This post can be anything you like it to be. Often these spring blog posts serve as a way to announce completion of a report or findings and include a couple pictures. </w:t>
      </w:r>
      <w:r w:rsidR="003E19AA">
        <w:t xml:space="preserve">Length can still be 300-500 words, or longer if prefer. </w:t>
      </w:r>
      <w:r w:rsidR="00F01445">
        <w:t xml:space="preserve">Link to blog can be </w:t>
      </w:r>
      <w:hyperlink r:id="rId7" w:history="1">
        <w:r w:rsidR="00F01445" w:rsidRPr="00F01445">
          <w:rPr>
            <w:rStyle w:val="Hyperlink"/>
          </w:rPr>
          <w:t>found here</w:t>
        </w:r>
      </w:hyperlink>
      <w:r w:rsidR="00F01445">
        <w:t>.</w:t>
      </w:r>
    </w:p>
    <w:p w14:paraId="1A95AF79" w14:textId="75C3828C" w:rsidR="004A16DD" w:rsidRDefault="004A16DD" w:rsidP="003E19AA">
      <w:pPr>
        <w:pStyle w:val="ListParagraph"/>
        <w:numPr>
          <w:ilvl w:val="0"/>
          <w:numId w:val="1"/>
        </w:numPr>
      </w:pPr>
      <w:r>
        <w:t>Turn over everything to partner and UHPSI by May 1 or earlier date if needed</w:t>
      </w:r>
    </w:p>
    <w:p w14:paraId="68743C2E" w14:textId="77777777" w:rsidR="00BD4C93" w:rsidRDefault="00BD4C93" w:rsidP="00BD4C93"/>
    <w:p w14:paraId="10374787" w14:textId="77777777" w:rsidR="005B67CB" w:rsidRDefault="005B67CB"/>
    <w:sectPr w:rsidR="005B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738AD"/>
    <w:multiLevelType w:val="hybridMultilevel"/>
    <w:tmpl w:val="1C10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CB"/>
    <w:rsid w:val="000A677D"/>
    <w:rsid w:val="00383CFA"/>
    <w:rsid w:val="003E19AA"/>
    <w:rsid w:val="004A16DD"/>
    <w:rsid w:val="005B67CB"/>
    <w:rsid w:val="00640711"/>
    <w:rsid w:val="009C3145"/>
    <w:rsid w:val="00BD4C93"/>
    <w:rsid w:val="00F01445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B9E7"/>
  <w15:chartTrackingRefBased/>
  <w15:docId w15:val="{D1DA9721-25E2-45F5-B7F0-658E056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ghplainsstewardship.com/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plainsstewardship.com/blog/" TargetMode="External"/><Relationship Id="rId5" Type="http://schemas.openxmlformats.org/officeDocument/2006/relationships/hyperlink" Target="http://highplainsstewardship.com/solar-and-wind-feasibility-study-for-tensleep-preserve-in-north-central-wyom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Michelle</dc:creator>
  <cp:keywords/>
  <dc:description/>
  <cp:lastModifiedBy>Downey, Michelle</cp:lastModifiedBy>
  <cp:revision>3</cp:revision>
  <dcterms:created xsi:type="dcterms:W3CDTF">2020-08-31T15:22:00Z</dcterms:created>
  <dcterms:modified xsi:type="dcterms:W3CDTF">2020-08-31T17:48:00Z</dcterms:modified>
</cp:coreProperties>
</file>